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62348">
        <w:rPr>
          <w:rFonts w:ascii="Arial" w:hAnsi="Arial" w:cs="Arial"/>
          <w:b/>
          <w:color w:val="333333"/>
        </w:rPr>
        <w:t>41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645FAC" w:rsidRDefault="00645FAC" w:rsidP="00645FAC"/>
    <w:p w:rsidR="0017631A" w:rsidRDefault="00645FAC" w:rsidP="0017631A">
      <w:pPr>
        <w:rPr>
          <w:sz w:val="28"/>
          <w:szCs w:val="28"/>
        </w:rPr>
      </w:pPr>
      <w:r>
        <w:rPr>
          <w:b/>
          <w:sz w:val="28"/>
          <w:szCs w:val="28"/>
        </w:rPr>
        <w:t>Moção d</w:t>
      </w:r>
      <w:r w:rsidRPr="00645FAC">
        <w:rPr>
          <w:b/>
          <w:sz w:val="28"/>
          <w:szCs w:val="28"/>
        </w:rPr>
        <w:t>e Aplauso</w:t>
      </w:r>
      <w:r>
        <w:rPr>
          <w:b/>
          <w:sz w:val="28"/>
          <w:szCs w:val="28"/>
        </w:rPr>
        <w:t xml:space="preserve"> 001/GV/AAN/2021,</w:t>
      </w:r>
      <w:r>
        <w:rPr>
          <w:sz w:val="28"/>
          <w:szCs w:val="28"/>
        </w:rPr>
        <w:t xml:space="preserve"> Moção de Aplausos ao Diretor Geral do departamento de estradas e rodagens, Senhor Elias Rezende, em reconhecimento pelos seus relevantes serviços prestados ao Município de Theobroma/RO.</w:t>
      </w:r>
    </w:p>
    <w:p w:rsidR="00645FAC" w:rsidRPr="00645FAC" w:rsidRDefault="00645FAC" w:rsidP="0017631A">
      <w:pPr>
        <w:rPr>
          <w:sz w:val="28"/>
          <w:szCs w:val="28"/>
        </w:rPr>
      </w:pPr>
      <w:bookmarkStart w:id="0" w:name="_GoBack"/>
      <w:bookmarkEnd w:id="0"/>
    </w:p>
    <w:p w:rsidR="000F0821" w:rsidRDefault="000F0821" w:rsidP="007B3E2E">
      <w:pPr>
        <w:tabs>
          <w:tab w:val="center" w:pos="45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Projeto de Lei </w:t>
      </w:r>
      <w:r w:rsidR="009F0BF6">
        <w:rPr>
          <w:b/>
          <w:sz w:val="28"/>
          <w:szCs w:val="28"/>
        </w:rPr>
        <w:t>044</w:t>
      </w:r>
      <w:r>
        <w:rPr>
          <w:b/>
          <w:sz w:val="28"/>
          <w:szCs w:val="28"/>
        </w:rPr>
        <w:t xml:space="preserve">/GP/PMT/2021, </w:t>
      </w:r>
      <w:r>
        <w:rPr>
          <w:sz w:val="28"/>
          <w:szCs w:val="28"/>
        </w:rPr>
        <w:t>o qual</w:t>
      </w:r>
      <w:r w:rsidR="009F0BF6">
        <w:rPr>
          <w:sz w:val="28"/>
          <w:szCs w:val="28"/>
        </w:rPr>
        <w:t xml:space="preserve"> dispõe sobre abertura de credito especial no orçamento vigente e altera a LOA de 2021</w:t>
      </w:r>
      <w:r>
        <w:rPr>
          <w:sz w:val="28"/>
          <w:szCs w:val="28"/>
        </w:rPr>
        <w:t>.</w:t>
      </w:r>
    </w:p>
    <w:p w:rsidR="00554F94" w:rsidRDefault="00554F94" w:rsidP="007B3E2E">
      <w:pPr>
        <w:tabs>
          <w:tab w:val="center" w:pos="4536"/>
        </w:tabs>
        <w:jc w:val="both"/>
      </w:pPr>
    </w:p>
    <w:p w:rsidR="000F0821" w:rsidRPr="000F0821" w:rsidRDefault="00554F94" w:rsidP="007B3E2E">
      <w:pPr>
        <w:tabs>
          <w:tab w:val="center" w:pos="45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Projeto de </w:t>
      </w:r>
      <w:r w:rsidRPr="009E6EDA">
        <w:rPr>
          <w:b/>
          <w:sz w:val="28"/>
          <w:szCs w:val="28"/>
        </w:rPr>
        <w:t xml:space="preserve">Lei </w:t>
      </w:r>
      <w:r w:rsidRPr="009E6EDA">
        <w:rPr>
          <w:b/>
        </w:rPr>
        <w:t>N</w:t>
      </w:r>
      <w:r>
        <w:rPr>
          <w:b/>
        </w:rPr>
        <w:t xml:space="preserve">° </w:t>
      </w:r>
      <w:r w:rsidR="009F0BF6">
        <w:rPr>
          <w:b/>
        </w:rPr>
        <w:t>045</w:t>
      </w:r>
      <w:r>
        <w:rPr>
          <w:b/>
        </w:rPr>
        <w:t>/</w:t>
      </w:r>
      <w:r w:rsidR="009F0BF6">
        <w:rPr>
          <w:b/>
        </w:rPr>
        <w:t>GP</w:t>
      </w:r>
      <w:r>
        <w:rPr>
          <w:b/>
        </w:rPr>
        <w:t>/</w:t>
      </w:r>
      <w:r w:rsidR="009F0BF6">
        <w:rPr>
          <w:b/>
        </w:rPr>
        <w:t>PMT</w:t>
      </w:r>
      <w:r>
        <w:rPr>
          <w:b/>
        </w:rPr>
        <w:t xml:space="preserve">/2021, </w:t>
      </w:r>
      <w:r w:rsidR="009F0BF6">
        <w:rPr>
          <w:sz w:val="28"/>
          <w:szCs w:val="28"/>
        </w:rPr>
        <w:t>o qual dispõe sobre abertura de credito especial no orçamento vigente e altera a LOA de 2021.</w:t>
      </w:r>
    </w:p>
    <w:p w:rsidR="00604E42" w:rsidRDefault="00604E42" w:rsidP="00604E42">
      <w:pPr>
        <w:jc w:val="both"/>
        <w:rPr>
          <w:sz w:val="28"/>
          <w:szCs w:val="28"/>
        </w:rPr>
      </w:pPr>
    </w:p>
    <w:p w:rsidR="00604E42" w:rsidRDefault="00604E42" w:rsidP="00604E42">
      <w:pPr>
        <w:jc w:val="both"/>
        <w:rPr>
          <w:rFonts w:ascii="Arial" w:hAnsi="Arial" w:cs="Arial"/>
        </w:rPr>
      </w:pPr>
      <w:r w:rsidRPr="009F0BF6">
        <w:rPr>
          <w:rFonts w:ascii="Arial" w:hAnsi="Arial" w:cs="Arial"/>
          <w:b/>
        </w:rPr>
        <w:t>Primeiro discursão e primeira votação do projeto de lei 002</w:t>
      </w:r>
      <w:r w:rsidR="009F0BF6">
        <w:rPr>
          <w:rFonts w:ascii="Arial" w:hAnsi="Arial" w:cs="Arial"/>
          <w:b/>
        </w:rPr>
        <w:t>/GV/VSC/2021,</w:t>
      </w:r>
      <w:r>
        <w:rPr>
          <w:rFonts w:ascii="Arial" w:hAnsi="Arial" w:cs="Arial"/>
        </w:rPr>
        <w:t xml:space="preserve"> que veda nomeação para cargos em comissão e função de confiança de pessoas que tenham sido condenadas pela lei</w:t>
      </w:r>
      <w:r w:rsidR="009F0BF6">
        <w:rPr>
          <w:rFonts w:ascii="Arial" w:hAnsi="Arial" w:cs="Arial"/>
        </w:rPr>
        <w:t xml:space="preserve"> federal 11.340/2006 (Lei maria da Penha).</w:t>
      </w:r>
    </w:p>
    <w:p w:rsidR="00DD5BAC" w:rsidRDefault="00DD5BAC" w:rsidP="00DD5BAC">
      <w:pPr>
        <w:tabs>
          <w:tab w:val="center" w:pos="4536"/>
        </w:tabs>
        <w:jc w:val="both"/>
        <w:rPr>
          <w:sz w:val="28"/>
          <w:szCs w:val="28"/>
        </w:rPr>
      </w:pPr>
    </w:p>
    <w:p w:rsidR="00DD5BAC" w:rsidRPr="00DD5BAC" w:rsidRDefault="00DD5BAC" w:rsidP="00DD5BA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Primeira votação e discursão Projeto de Lei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n° 025/</w:t>
      </w:r>
      <w:r>
        <w:rPr>
          <w:b/>
          <w:sz w:val="28"/>
          <w:szCs w:val="28"/>
        </w:rPr>
        <w:t>GP/PMT/2021</w:t>
      </w:r>
      <w:r>
        <w:rPr>
          <w:sz w:val="28"/>
          <w:szCs w:val="28"/>
        </w:rPr>
        <w:t xml:space="preserve">. Regulamenta a concessão de bolsa estagio no âmbito da administração Direta, Indireta, Autarquias e fundações públicas Municipais, nos termos da lei Federal 11,788/2008, bem como, autorizar a celebração de convenio entre a administração, com instituição públicas de ensino, Intuição particulares reconhecidas pelo MEC e órgãos públicos conveniados com o Município de Theobroma. </w:t>
      </w:r>
    </w:p>
    <w:p w:rsidR="00604E42" w:rsidRDefault="00604E42" w:rsidP="0075436D">
      <w:pPr>
        <w:pStyle w:val="Default"/>
        <w:jc w:val="both"/>
        <w:rPr>
          <w:b/>
          <w:bCs/>
          <w:sz w:val="28"/>
          <w:szCs w:val="28"/>
        </w:rPr>
      </w:pPr>
    </w:p>
    <w:p w:rsidR="00C75459" w:rsidRPr="0075436D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9F0BF6">
        <w:rPr>
          <w:b/>
          <w:bCs/>
          <w:sz w:val="28"/>
          <w:szCs w:val="28"/>
        </w:rPr>
        <w:t>OITO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9F0BF6">
        <w:rPr>
          <w:b/>
          <w:bCs/>
          <w:sz w:val="28"/>
          <w:szCs w:val="28"/>
        </w:rPr>
        <w:t>08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0F0821">
        <w:rPr>
          <w:b/>
          <w:bCs/>
          <w:sz w:val="28"/>
          <w:szCs w:val="28"/>
        </w:rPr>
        <w:t>NOVEMBRO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0F0821">
        <w:rPr>
          <w:b/>
          <w:bCs/>
          <w:sz w:val="28"/>
          <w:szCs w:val="28"/>
        </w:rPr>
        <w:t>11</w:t>
      </w:r>
      <w:r w:rsidR="003719BC" w:rsidRPr="001A5375">
        <w:rPr>
          <w:b/>
          <w:bCs/>
          <w:sz w:val="28"/>
          <w:szCs w:val="28"/>
        </w:rPr>
        <w:t>), DO ANO DE DOIS MIL E VINTE E UM (2021).</w:t>
      </w:r>
    </w:p>
    <w:p w:rsidR="0017631A" w:rsidRDefault="0017631A" w:rsidP="005F6584">
      <w:pPr>
        <w:rPr>
          <w:rFonts w:ascii="Arial" w:hAnsi="Arial" w:cs="Arial"/>
          <w:sz w:val="28"/>
          <w:szCs w:val="28"/>
          <w:vertAlign w:val="subscript"/>
        </w:rPr>
      </w:pPr>
    </w:p>
    <w:p w:rsidR="00604E42" w:rsidRDefault="00EC1644" w:rsidP="00EC1644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                                </w:t>
      </w:r>
    </w:p>
    <w:p w:rsidR="00604E42" w:rsidRDefault="00604E42" w:rsidP="00EC1644">
      <w:pPr>
        <w:rPr>
          <w:rFonts w:ascii="Arial" w:hAnsi="Arial" w:cs="Arial"/>
          <w:vertAlign w:val="subscript"/>
        </w:rPr>
      </w:pPr>
    </w:p>
    <w:p w:rsidR="00733F9A" w:rsidRPr="0071238D" w:rsidRDefault="00733F9A" w:rsidP="00307AD9">
      <w:pPr>
        <w:jc w:val="center"/>
        <w:rPr>
          <w:rFonts w:ascii="Arial" w:hAnsi="Arial" w:cs="Arial"/>
          <w:vertAlign w:val="subscript"/>
        </w:rPr>
      </w:pPr>
      <w:r w:rsidRPr="0071238D">
        <w:rPr>
          <w:rFonts w:ascii="Arial" w:hAnsi="Arial" w:cs="Arial"/>
          <w:vertAlign w:val="subscript"/>
        </w:rPr>
        <w:t>JOSE CARLOS MARQUES SIQUEIRA.</w:t>
      </w:r>
    </w:p>
    <w:p w:rsidR="00A42B20" w:rsidRPr="00307AD9" w:rsidRDefault="00733F9A" w:rsidP="00307AD9">
      <w:pPr>
        <w:tabs>
          <w:tab w:val="left" w:pos="3555"/>
        </w:tabs>
        <w:jc w:val="center"/>
        <w:rPr>
          <w:rFonts w:ascii="Arial" w:hAnsi="Arial" w:cs="Arial"/>
          <w:bCs/>
          <w:sz w:val="20"/>
          <w:szCs w:val="20"/>
        </w:rPr>
      </w:pPr>
      <w:r w:rsidRPr="00307AD9">
        <w:rPr>
          <w:rFonts w:ascii="Arial" w:hAnsi="Arial" w:cs="Arial"/>
        </w:rPr>
        <w:t>Presidente</w:t>
      </w:r>
    </w:p>
    <w:sectPr w:rsidR="00A42B20" w:rsidRPr="00307AD9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56" w:rsidRDefault="006D7556">
      <w:r>
        <w:separator/>
      </w:r>
    </w:p>
  </w:endnote>
  <w:endnote w:type="continuationSeparator" w:id="0">
    <w:p w:rsidR="006D7556" w:rsidRDefault="006D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56" w:rsidRDefault="006D7556">
      <w:r>
        <w:separator/>
      </w:r>
    </w:p>
  </w:footnote>
  <w:footnote w:type="continuationSeparator" w:id="0">
    <w:p w:rsidR="006D7556" w:rsidRDefault="006D7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117D3"/>
    <w:rsid w:val="00111C22"/>
    <w:rsid w:val="00114271"/>
    <w:rsid w:val="001143A9"/>
    <w:rsid w:val="001147F6"/>
    <w:rsid w:val="00114C42"/>
    <w:rsid w:val="001154C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25CD"/>
    <w:rsid w:val="002129C3"/>
    <w:rsid w:val="00212A60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7536"/>
    <w:rsid w:val="006A04B3"/>
    <w:rsid w:val="006A0816"/>
    <w:rsid w:val="006A0ED4"/>
    <w:rsid w:val="006A23A3"/>
    <w:rsid w:val="006A26C2"/>
    <w:rsid w:val="006A282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E2"/>
    <w:rsid w:val="006C69EA"/>
    <w:rsid w:val="006C73C5"/>
    <w:rsid w:val="006C7F38"/>
    <w:rsid w:val="006D01A3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66F"/>
    <w:rsid w:val="00760077"/>
    <w:rsid w:val="0076131D"/>
    <w:rsid w:val="00761D91"/>
    <w:rsid w:val="0076202F"/>
    <w:rsid w:val="00763CDF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34CD"/>
    <w:rsid w:val="00793806"/>
    <w:rsid w:val="00795A05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200A"/>
    <w:rsid w:val="008D23F8"/>
    <w:rsid w:val="008D4EA5"/>
    <w:rsid w:val="008D5CBC"/>
    <w:rsid w:val="008D6527"/>
    <w:rsid w:val="008D7406"/>
    <w:rsid w:val="008D7AED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5CD9"/>
    <w:rsid w:val="009B5D70"/>
    <w:rsid w:val="009B5DCA"/>
    <w:rsid w:val="009B6489"/>
    <w:rsid w:val="009B79A8"/>
    <w:rsid w:val="009C00E0"/>
    <w:rsid w:val="009C026C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AE1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7D85"/>
    <w:rsid w:val="00AB0491"/>
    <w:rsid w:val="00AB0A0C"/>
    <w:rsid w:val="00AB10ED"/>
    <w:rsid w:val="00AB1278"/>
    <w:rsid w:val="00AB1634"/>
    <w:rsid w:val="00AB17AA"/>
    <w:rsid w:val="00AB326C"/>
    <w:rsid w:val="00AB43E1"/>
    <w:rsid w:val="00AB60D6"/>
    <w:rsid w:val="00AB6E97"/>
    <w:rsid w:val="00AB7C94"/>
    <w:rsid w:val="00AC0D09"/>
    <w:rsid w:val="00AC2BAF"/>
    <w:rsid w:val="00AC2FBE"/>
    <w:rsid w:val="00AC327C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7D3"/>
    <w:rsid w:val="00BD1827"/>
    <w:rsid w:val="00BD1A62"/>
    <w:rsid w:val="00BD2337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6E4A"/>
    <w:rsid w:val="00C40A87"/>
    <w:rsid w:val="00C41794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270C"/>
    <w:rsid w:val="00E53354"/>
    <w:rsid w:val="00E5360E"/>
    <w:rsid w:val="00E543D4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C0617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AB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D623-34E9-48FE-905B-58FFF628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1672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2021-11-03T07:31:00Z</cp:lastPrinted>
  <dcterms:created xsi:type="dcterms:W3CDTF">2021-11-08T08:17:00Z</dcterms:created>
  <dcterms:modified xsi:type="dcterms:W3CDTF">2021-11-08T08:58:00Z</dcterms:modified>
</cp:coreProperties>
</file>